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86F4" w14:textId="77777777" w:rsidR="006E6449" w:rsidRDefault="006E6449">
      <w:pPr>
        <w:rPr>
          <w:rFonts w:hint="eastAsia"/>
        </w:rPr>
      </w:pPr>
      <w:r>
        <w:rPr>
          <w:rFonts w:hint="eastAsia"/>
        </w:rPr>
        <w:t>Zi Ran Pin Yin Zen Me Xie</w:t>
      </w:r>
    </w:p>
    <w:p w14:paraId="7221D848" w14:textId="77777777" w:rsidR="006E6449" w:rsidRDefault="006E6449">
      <w:pPr>
        <w:rPr>
          <w:rFonts w:hint="eastAsia"/>
        </w:rPr>
      </w:pPr>
      <w:r>
        <w:rPr>
          <w:rFonts w:hint="eastAsia"/>
        </w:rPr>
        <w:t>“自然拼音”在中文中通常指的是拼音的自然拼读方法，即通过掌握汉语拼音的基本规则，直接将汉字发音与拼音字母组合对应起来。这种方法尤其适合初学者，特别是儿童，在学习普通话发音时能够更快速、准确地掌握发音技巧。</w:t>
      </w:r>
    </w:p>
    <w:p w14:paraId="3805805D" w14:textId="77777777" w:rsidR="006E6449" w:rsidRDefault="006E6449">
      <w:pPr>
        <w:rPr>
          <w:rFonts w:hint="eastAsia"/>
        </w:rPr>
      </w:pPr>
    </w:p>
    <w:p w14:paraId="79CF2D8F" w14:textId="77777777" w:rsidR="006E6449" w:rsidRDefault="006E6449">
      <w:pPr>
        <w:rPr>
          <w:rFonts w:hint="eastAsia"/>
        </w:rPr>
      </w:pPr>
    </w:p>
    <w:p w14:paraId="3F8980F2" w14:textId="77777777" w:rsidR="006E6449" w:rsidRDefault="006E6449">
      <w:pPr>
        <w:rPr>
          <w:rFonts w:hint="eastAsia"/>
        </w:rPr>
      </w:pPr>
      <w:r>
        <w:rPr>
          <w:rFonts w:hint="eastAsia"/>
        </w:rPr>
        <w:t>Sheng Mei Yu Fa Ze</w:t>
      </w:r>
    </w:p>
    <w:p w14:paraId="2BF59D24" w14:textId="77777777" w:rsidR="006E6449" w:rsidRDefault="006E6449">
      <w:pPr>
        <w:rPr>
          <w:rFonts w:hint="eastAsia"/>
        </w:rPr>
      </w:pPr>
      <w:r>
        <w:rPr>
          <w:rFonts w:hint="eastAsia"/>
        </w:rPr>
        <w:t>自然拼音的核心在于声母和韵母的结合。汉语拼音由声母（开头的辅音）和韵母（后面的元音或元音加鼻音）组成，再加上声调，构成了一个完整的音节。例如，“bā”这个音节中，“b”是声母，“a”是韵母，而“ˉ”则是第一声。通过反复练习这些基本组合，可以逐步掌握自然拼音的规律。</w:t>
      </w:r>
    </w:p>
    <w:p w14:paraId="1D3108CF" w14:textId="77777777" w:rsidR="006E6449" w:rsidRDefault="006E6449">
      <w:pPr>
        <w:rPr>
          <w:rFonts w:hint="eastAsia"/>
        </w:rPr>
      </w:pPr>
    </w:p>
    <w:p w14:paraId="12716877" w14:textId="77777777" w:rsidR="006E6449" w:rsidRDefault="006E6449">
      <w:pPr>
        <w:rPr>
          <w:rFonts w:hint="eastAsia"/>
        </w:rPr>
      </w:pPr>
    </w:p>
    <w:p w14:paraId="4AC07BBC" w14:textId="77777777" w:rsidR="006E6449" w:rsidRDefault="006E6449">
      <w:pPr>
        <w:rPr>
          <w:rFonts w:hint="eastAsia"/>
        </w:rPr>
      </w:pPr>
      <w:r>
        <w:rPr>
          <w:rFonts w:hint="eastAsia"/>
        </w:rPr>
        <w:t>Duo Lian Xi Shao Ji Qiao</w:t>
      </w:r>
    </w:p>
    <w:p w14:paraId="224E000F" w14:textId="77777777" w:rsidR="006E6449" w:rsidRDefault="006E6449">
      <w:pPr>
        <w:rPr>
          <w:rFonts w:hint="eastAsia"/>
        </w:rPr>
      </w:pPr>
      <w:r>
        <w:rPr>
          <w:rFonts w:hint="eastAsia"/>
        </w:rPr>
        <w:t>学习自然拼音的关键在于多听、多说、多练。可以通过朗读课文、跟读录音、模仿老师的发音等方式来提高。也可以借助一些拼音卡片、拼音游戏等工具来增加学习的趣味性。对于一些容易混淆的拼音，如“z”和“zh”、“c”和“ch”、“s”和“sh”，可以通过对比练习来加以区分。</w:t>
      </w:r>
    </w:p>
    <w:p w14:paraId="30321875" w14:textId="77777777" w:rsidR="006E6449" w:rsidRDefault="006E6449">
      <w:pPr>
        <w:rPr>
          <w:rFonts w:hint="eastAsia"/>
        </w:rPr>
      </w:pPr>
    </w:p>
    <w:p w14:paraId="2EE55FDF" w14:textId="77777777" w:rsidR="006E6449" w:rsidRDefault="006E6449">
      <w:pPr>
        <w:rPr>
          <w:rFonts w:hint="eastAsia"/>
        </w:rPr>
      </w:pPr>
    </w:p>
    <w:p w14:paraId="61BC59F9" w14:textId="77777777" w:rsidR="006E6449" w:rsidRDefault="006E6449">
      <w:pPr>
        <w:rPr>
          <w:rFonts w:hint="eastAsia"/>
        </w:rPr>
      </w:pPr>
      <w:r>
        <w:rPr>
          <w:rFonts w:hint="eastAsia"/>
        </w:rPr>
        <w:t>Jia Chang Pei He Hen Zhong Yao</w:t>
      </w:r>
    </w:p>
    <w:p w14:paraId="35356604" w14:textId="77777777" w:rsidR="006E6449" w:rsidRDefault="006E6449">
      <w:pPr>
        <w:rPr>
          <w:rFonts w:hint="eastAsia"/>
        </w:rPr>
      </w:pPr>
      <w:r>
        <w:rPr>
          <w:rFonts w:hint="eastAsia"/>
        </w:rPr>
        <w:t>家长在孩子学习自然拼音的过程中也起着重要的作用。家长可以在家中创造一个良好的语言环境，比如每天抽出一定时间陪孩子朗读拼音故事书，或者一起玩拼音游戏。这样不仅能帮助孩子巩固所学知识，还能增进亲子关系。</w:t>
      </w:r>
    </w:p>
    <w:p w14:paraId="3A5396E9" w14:textId="77777777" w:rsidR="006E6449" w:rsidRDefault="006E6449">
      <w:pPr>
        <w:rPr>
          <w:rFonts w:hint="eastAsia"/>
        </w:rPr>
      </w:pPr>
    </w:p>
    <w:p w14:paraId="7E9FB8D4" w14:textId="77777777" w:rsidR="006E6449" w:rsidRDefault="006E6449">
      <w:pPr>
        <w:rPr>
          <w:rFonts w:hint="eastAsia"/>
        </w:rPr>
      </w:pPr>
    </w:p>
    <w:p w14:paraId="3A97848B" w14:textId="77777777" w:rsidR="006E6449" w:rsidRDefault="006E6449">
      <w:pPr>
        <w:rPr>
          <w:rFonts w:hint="eastAsia"/>
        </w:rPr>
      </w:pPr>
      <w:r>
        <w:rPr>
          <w:rFonts w:hint="eastAsia"/>
        </w:rPr>
        <w:t>Xue Xi Pin Yin Bu Neng Ji Yu Qiu Cheng</w:t>
      </w:r>
    </w:p>
    <w:p w14:paraId="4C1C56E0" w14:textId="77777777" w:rsidR="006E6449" w:rsidRDefault="006E6449">
      <w:pPr>
        <w:rPr>
          <w:rFonts w:hint="eastAsia"/>
        </w:rPr>
      </w:pPr>
      <w:r>
        <w:rPr>
          <w:rFonts w:hint="eastAsia"/>
        </w:rPr>
        <w:t>自然拼音是一种非常有效的学习普通话发音的方法。只要掌握了正确的学习方法，并坚持不懈地练习，就一定能够在短时间内取得显著的进步。记住，学习拼音不是一蹴而就的事情，需要耐心和毅力。</w:t>
      </w:r>
    </w:p>
    <w:p w14:paraId="379CC8A0" w14:textId="77777777" w:rsidR="006E6449" w:rsidRDefault="006E6449">
      <w:pPr>
        <w:rPr>
          <w:rFonts w:hint="eastAsia"/>
        </w:rPr>
      </w:pPr>
    </w:p>
    <w:p w14:paraId="10A58468" w14:textId="77777777" w:rsidR="006E6449" w:rsidRDefault="006E6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4730B" w14:textId="14C97BF8" w:rsidR="008F4D84" w:rsidRDefault="008F4D84"/>
    <w:sectPr w:rsidR="008F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84"/>
    <w:rsid w:val="00613040"/>
    <w:rsid w:val="006E6449"/>
    <w:rsid w:val="008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60DD8-7023-47F6-B99F-E54DEDCF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